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772" w:rsidRPr="00B14FF5" w:rsidRDefault="005B7772" w:rsidP="005B7772">
      <w:pPr>
        <w:pBdr>
          <w:bottom w:val="single" w:sz="4" w:space="1" w:color="auto"/>
        </w:pBdr>
        <w:spacing w:after="20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14FF5">
        <w:rPr>
          <w:rFonts w:ascii="Times New Roman" w:hAnsi="Times New Roman" w:cs="Times New Roman"/>
          <w:sz w:val="24"/>
          <w:szCs w:val="24"/>
        </w:rPr>
        <w:object w:dxaOrig="5989" w:dyaOrig="2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66.75pt" o:ole="">
            <v:imagedata r:id="rId4" o:title=""/>
          </v:shape>
          <o:OLEObject Type="Embed" ProgID="CorelDRAW.Graphic.12" ShapeID="_x0000_i1025" DrawAspect="Content" ObjectID="_1623601849" r:id="rId5"/>
        </w:object>
      </w:r>
      <w:r w:rsidRPr="00B14FF5">
        <w:rPr>
          <w:rFonts w:ascii="Times New Roman" w:hAnsi="Times New Roman" w:cs="Times New Roman"/>
          <w:sz w:val="24"/>
          <w:szCs w:val="24"/>
          <w:lang w:val="pl-PL"/>
        </w:rPr>
        <w:t>ul.Veselin Masle</w:t>
      </w:r>
      <w:r w:rsidRPr="00B14FF5">
        <w:rPr>
          <w:rFonts w:ascii="Times New Roman" w:hAnsi="Times New Roman" w:cs="Times New Roman"/>
          <w:sz w:val="24"/>
          <w:szCs w:val="24"/>
        </w:rPr>
        <w:t>{</w:t>
      </w:r>
      <w:r w:rsidRPr="00B14FF5">
        <w:rPr>
          <w:rFonts w:ascii="Times New Roman" w:hAnsi="Times New Roman" w:cs="Times New Roman"/>
          <w:sz w:val="24"/>
          <w:szCs w:val="24"/>
          <w:lang w:val="pl-PL"/>
        </w:rPr>
        <w:t xml:space="preserve">a br.5 - Skopje,                                 </w:t>
      </w:r>
    </w:p>
    <w:p w:rsidR="005B7772" w:rsidRPr="00B14FF5" w:rsidRDefault="005B7772" w:rsidP="005B7772">
      <w:pPr>
        <w:tabs>
          <w:tab w:val="left" w:pos="1274"/>
        </w:tabs>
        <w:spacing w:after="200" w:line="276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mk-MK"/>
        </w:rPr>
      </w:pPr>
      <w:r w:rsidRPr="00B14FF5">
        <w:rPr>
          <w:rFonts w:ascii="Times New Roman" w:hAnsi="Times New Roman" w:cs="Times New Roman"/>
          <w:bCs/>
          <w:i/>
          <w:sz w:val="24"/>
          <w:szCs w:val="24"/>
          <w:lang w:val="nb-NO"/>
        </w:rPr>
        <w:t>Tel/faks:</w:t>
      </w:r>
      <w:r w:rsidRPr="00B14FF5">
        <w:rPr>
          <w:rFonts w:ascii="Times New Roman" w:hAnsi="Times New Roman" w:cs="Times New Roman"/>
          <w:bCs/>
          <w:sz w:val="24"/>
          <w:szCs w:val="24"/>
          <w:lang w:val="nb-NO"/>
        </w:rPr>
        <w:t>02/3075-376;  02/3061-144   e-mail:ekvus@</w:t>
      </w:r>
      <w:r w:rsidRPr="00B14FF5">
        <w:rPr>
          <w:rFonts w:ascii="Times New Roman" w:hAnsi="Times New Roman" w:cs="Times New Roman"/>
          <w:bCs/>
          <w:sz w:val="24"/>
          <w:szCs w:val="24"/>
        </w:rPr>
        <w:t>ekvus.mk</w:t>
      </w:r>
      <w:r w:rsidRPr="00B14FF5">
        <w:rPr>
          <w:rFonts w:ascii="Times New Roman" w:hAnsi="Times New Roman" w:cs="Times New Roman"/>
          <w:bCs/>
          <w:i/>
          <w:sz w:val="24"/>
          <w:szCs w:val="24"/>
          <w:lang w:val="nb-NO"/>
        </w:rPr>
        <w:t xml:space="preserve"> EMBS:4030996214240 </w:t>
      </w:r>
    </w:p>
    <w:p w:rsidR="005B7772" w:rsidRPr="00B14FF5" w:rsidRDefault="005B7772" w:rsidP="005B7772">
      <w:pPr>
        <w:tabs>
          <w:tab w:val="left" w:pos="1274"/>
        </w:tabs>
        <w:spacing w:after="200" w:line="276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nb-NO"/>
        </w:rPr>
      </w:pPr>
      <w:r w:rsidRPr="00B14FF5">
        <w:rPr>
          <w:rFonts w:ascii="Times New Roman" w:hAnsi="Times New Roman" w:cs="Times New Roman"/>
          <w:bCs/>
          <w:i/>
          <w:sz w:val="24"/>
          <w:szCs w:val="24"/>
          <w:lang w:val="nb-NO"/>
        </w:rPr>
        <w:t>380100118300141 Pro Kredit Banka-Skopje</w:t>
      </w:r>
    </w:p>
    <w:p w:rsidR="005B7772" w:rsidRPr="00B14FF5" w:rsidRDefault="005B7772" w:rsidP="005B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B7772" w:rsidRPr="00B14FF5" w:rsidRDefault="005B7772" w:rsidP="005B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Postovani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gosti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Regionalne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konferencije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:rsidR="005B7772" w:rsidRPr="00B14FF5" w:rsidRDefault="005B7772" w:rsidP="005B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B7772" w:rsidRPr="00B14FF5" w:rsidRDefault="005B7772" w:rsidP="005B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Velika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nam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 cast da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organizujemo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ovu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konferenciju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nasu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Republiku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Severnu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Makedoniju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u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organicaciii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Asocijacije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direktora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osnovnih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B96C89">
        <w:rPr>
          <w:rFonts w:ascii="Times New Roman" w:eastAsia="Times New Roman" w:hAnsi="Times New Roman" w:cs="Times New Roman"/>
          <w:color w:val="222222"/>
          <w:sz w:val="24"/>
          <w:szCs w:val="24"/>
        </w:rPr>
        <w:t>skola</w:t>
      </w:r>
      <w:proofErr w:type="spellEnd"/>
      <w:r w:rsidR="00B96C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B96C89">
        <w:rPr>
          <w:rFonts w:ascii="Times New Roman" w:eastAsia="Times New Roman" w:hAnsi="Times New Roman" w:cs="Times New Roman"/>
          <w:color w:val="222222"/>
          <w:sz w:val="24"/>
          <w:szCs w:val="24"/>
        </w:rPr>
        <w:t>srednih</w:t>
      </w:r>
      <w:proofErr w:type="spellEnd"/>
      <w:r w:rsidR="00B96C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B96C89">
        <w:rPr>
          <w:rFonts w:ascii="Times New Roman" w:eastAsia="Times New Roman" w:hAnsi="Times New Roman" w:cs="Times New Roman"/>
          <w:color w:val="222222"/>
          <w:sz w:val="24"/>
          <w:szCs w:val="24"/>
        </w:rPr>
        <w:t>skola</w:t>
      </w:r>
      <w:proofErr w:type="spellEnd"/>
      <w:r w:rsidR="00B96C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B96C89">
        <w:rPr>
          <w:rFonts w:ascii="Times New Roman" w:eastAsia="Times New Roman" w:hAnsi="Times New Roman" w:cs="Times New Roman"/>
          <w:color w:val="222222"/>
          <w:sz w:val="24"/>
          <w:szCs w:val="24"/>
        </w:rPr>
        <w:t>skola</w:t>
      </w:r>
      <w:proofErr w:type="spellEnd"/>
      <w:r w:rsidR="00B96C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B96C89">
        <w:rPr>
          <w:rFonts w:ascii="Times New Roman" w:eastAsia="Times New Roman" w:hAnsi="Times New Roman" w:cs="Times New Roman"/>
          <w:color w:val="222222"/>
          <w:sz w:val="24"/>
          <w:szCs w:val="24"/>
        </w:rPr>
        <w:t>dece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sa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posebnim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obrazovnim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zahtevima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skolskim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domovima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vrtica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B7772" w:rsidRDefault="005B7772" w:rsidP="005B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Mi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smo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tu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za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sekakve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informacije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odrzavanja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za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tek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same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konferencije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B7772" w:rsidRPr="00B14FF5" w:rsidRDefault="005B7772" w:rsidP="005B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B7772" w:rsidRPr="00B14FF5" w:rsidRDefault="005B7772" w:rsidP="005B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Informacije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boravku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Skoplju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vezano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za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Regionalnu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Konferenciju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direktora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skola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koja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ce</w:t>
      </w:r>
      <w:proofErr w:type="spellEnd"/>
      <w:proofErr w:type="gram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biti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odrzana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od 28. </w:t>
      </w:r>
      <w:proofErr w:type="gram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do</w:t>
      </w:r>
      <w:proofErr w:type="gram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30.10.2019.</w:t>
      </w:r>
    </w:p>
    <w:p w:rsidR="005B7772" w:rsidRPr="00B14FF5" w:rsidRDefault="005B7772" w:rsidP="005B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5B7772" w:rsidRPr="00B14FF5" w:rsidRDefault="005B7772" w:rsidP="005B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Smestaj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ucesnika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ce</w:t>
      </w:r>
      <w:proofErr w:type="spellEnd"/>
      <w:proofErr w:type="gram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biti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hotelu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Kontinental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jednokrevetnim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dvokrevetnim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sobama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B7772" w:rsidRPr="00B14FF5" w:rsidRDefault="005B7772" w:rsidP="005B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28.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Oktobra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2019 u 12 sati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dolazak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nocenje</w:t>
      </w:r>
      <w:proofErr w:type="spellEnd"/>
    </w:p>
    <w:p w:rsidR="005B7772" w:rsidRPr="00B14FF5" w:rsidRDefault="005B7772" w:rsidP="005B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29</w:t>
      </w:r>
      <w:proofErr w:type="gram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.Oktobra</w:t>
      </w:r>
      <w:proofErr w:type="gram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2019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nocenje</w:t>
      </w:r>
      <w:proofErr w:type="spellEnd"/>
    </w:p>
    <w:p w:rsidR="005B7772" w:rsidRPr="00B14FF5" w:rsidRDefault="005B7772" w:rsidP="005B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30.10.2019 u 12 sati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polazak</w:t>
      </w:r>
      <w:bookmarkStart w:id="0" w:name="_GoBack"/>
      <w:bookmarkEnd w:id="0"/>
      <w:proofErr w:type="spellEnd"/>
    </w:p>
    <w:p w:rsidR="005B7772" w:rsidRPr="00B14FF5" w:rsidRDefault="005B7772" w:rsidP="005B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Cena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za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nocenje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sa</w:t>
      </w:r>
      <w:proofErr w:type="spellEnd"/>
      <w:proofErr w:type="gram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doruckom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jednokrevetnoj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sobi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iznosi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55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Eur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po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osobi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:rsidR="005B7772" w:rsidRPr="00B14FF5" w:rsidRDefault="005B7772" w:rsidP="005B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Cena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za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nocenje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sa</w:t>
      </w:r>
      <w:proofErr w:type="spellEnd"/>
      <w:proofErr w:type="gram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doruckom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dvookrevetnoj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sobi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iznosi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35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Eur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po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osobi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:rsidR="005B7772" w:rsidRPr="00B14FF5" w:rsidRDefault="005B7772" w:rsidP="005B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Rucak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veceru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28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29.Oktobra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priredjuje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organizator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dogadjaja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B7772" w:rsidRPr="00B14FF5" w:rsidRDefault="005B7772" w:rsidP="005B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Kotizacija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za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cjeli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angazman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 53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Eur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samo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</w:t>
      </w:r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rektore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ucesnike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konferencije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ne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za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nihove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pratioce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licnom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angazmanu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B7772" w:rsidRPr="00B14FF5" w:rsidRDefault="005B7772" w:rsidP="005B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Uplata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mora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biti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izvrsena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najkasnije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 01.10.2019.god. </w:t>
      </w:r>
      <w:proofErr w:type="spellStart"/>
      <w:proofErr w:type="gram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prema</w:t>
      </w:r>
      <w:proofErr w:type="spellEnd"/>
      <w:proofErr w:type="gram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fakturi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koju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cete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dobiti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osnovu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podataka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ucesnicima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primljenim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hyperlink r:id="rId6" w:history="1">
        <w:r w:rsidRPr="00B14FF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ekvus@ekvus.mk</w:t>
        </w:r>
      </w:hyperlink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popunjavanjem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prilozenog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obrasca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5B7772" w:rsidRPr="00B14FF5" w:rsidRDefault="005B7772" w:rsidP="005B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Nakon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uplate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dobicete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vaucer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sa</w:t>
      </w:r>
      <w:proofErr w:type="spellEnd"/>
      <w:proofErr w:type="gram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kojim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cete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prijaviti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recepciji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B7772" w:rsidRPr="00B14FF5" w:rsidRDefault="005B7772" w:rsidP="005B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Sva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pitanja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vezi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smestaja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mozete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uputiti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proofErr w:type="gram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hyperlink r:id="rId7" w:history="1">
        <w:r w:rsidRPr="00B14FF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ekvus@ekvus.mk</w:t>
        </w:r>
      </w:hyperlink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ili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ili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telefone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</w:p>
    <w:p w:rsidR="005B7772" w:rsidRPr="00B14FF5" w:rsidRDefault="005B7772" w:rsidP="005B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mk-MK"/>
        </w:rPr>
      </w:pPr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 ++ 389 (0) 2 3075-37</w:t>
      </w:r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  <w:lang w:val="mk-MK"/>
        </w:rPr>
        <w:t>6</w:t>
      </w:r>
    </w:p>
    <w:p w:rsidR="005B7772" w:rsidRPr="00B14FF5" w:rsidRDefault="005B7772" w:rsidP="005B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mk-MK"/>
        </w:rPr>
      </w:pPr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++ 389 (0) 2 3061-14</w:t>
      </w:r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  <w:lang w:val="mk-MK"/>
        </w:rPr>
        <w:t>4</w:t>
      </w:r>
    </w:p>
    <w:p w:rsidR="005B7772" w:rsidRPr="00B14FF5" w:rsidRDefault="005B7772" w:rsidP="005B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Mob. ++ 389 (0) 75 399-743</w:t>
      </w:r>
    </w:p>
    <w:p w:rsidR="005B7772" w:rsidRPr="00B14FF5" w:rsidRDefault="005B7772" w:rsidP="005B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Osoba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za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kontakt</w:t>
      </w:r>
      <w:proofErr w:type="spellEnd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 Irena </w:t>
      </w:r>
      <w:proofErr w:type="spellStart"/>
      <w:r w:rsidRPr="00B14FF5">
        <w:rPr>
          <w:rFonts w:ascii="Times New Roman" w:eastAsia="Times New Roman" w:hAnsi="Times New Roman" w:cs="Times New Roman"/>
          <w:color w:val="222222"/>
          <w:sz w:val="24"/>
          <w:szCs w:val="24"/>
        </w:rPr>
        <w:t>Popovska</w:t>
      </w:r>
      <w:proofErr w:type="spellEnd"/>
    </w:p>
    <w:p w:rsidR="005B7772" w:rsidRPr="00B14FF5" w:rsidRDefault="005B7772" w:rsidP="005B7772">
      <w:pPr>
        <w:rPr>
          <w:rFonts w:ascii="Times New Roman" w:hAnsi="Times New Roman" w:cs="Times New Roman"/>
          <w:sz w:val="24"/>
          <w:szCs w:val="24"/>
        </w:rPr>
      </w:pPr>
    </w:p>
    <w:p w:rsidR="005B7772" w:rsidRPr="00B14FF5" w:rsidRDefault="005B7772" w:rsidP="005B7772">
      <w:pPr>
        <w:rPr>
          <w:rFonts w:ascii="Times New Roman" w:hAnsi="Times New Roman" w:cs="Times New Roman"/>
          <w:sz w:val="24"/>
          <w:szCs w:val="24"/>
        </w:rPr>
      </w:pPr>
    </w:p>
    <w:p w:rsidR="005B7772" w:rsidRPr="00B14FF5" w:rsidRDefault="005B7772" w:rsidP="005B7772">
      <w:pPr>
        <w:rPr>
          <w:rFonts w:ascii="Times New Roman" w:hAnsi="Times New Roman" w:cs="Times New Roman"/>
          <w:sz w:val="24"/>
          <w:szCs w:val="24"/>
        </w:rPr>
      </w:pPr>
    </w:p>
    <w:p w:rsidR="00DF7DD9" w:rsidRDefault="00DF7DD9"/>
    <w:sectPr w:rsidR="00DF7DD9" w:rsidSect="00EC2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72"/>
    <w:rsid w:val="00471A9F"/>
    <w:rsid w:val="005B7772"/>
    <w:rsid w:val="00B96C89"/>
    <w:rsid w:val="00D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930E5-BA29-491A-B145-1B98F5DD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77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A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77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kvus@ekvus.m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vus@ekvus.mk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</dc:creator>
  <cp:keywords/>
  <dc:description/>
  <cp:lastModifiedBy>Elizabeta</cp:lastModifiedBy>
  <cp:revision>3</cp:revision>
  <dcterms:created xsi:type="dcterms:W3CDTF">2019-07-01T13:12:00Z</dcterms:created>
  <dcterms:modified xsi:type="dcterms:W3CDTF">2019-07-02T17:44:00Z</dcterms:modified>
</cp:coreProperties>
</file>